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08-07-2025 00:49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januari 6283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