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12-06-2025 12:42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407051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407051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